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2682F" w14:textId="77777777" w:rsidR="00F6451A" w:rsidRDefault="00B372D1">
      <w:r>
        <w:t>ES</w:t>
      </w:r>
      <w:r w:rsidR="00DA747E">
        <w:t>S 100</w:t>
      </w:r>
      <w:r w:rsidR="00DA747E">
        <w:tab/>
      </w:r>
      <w:r w:rsidR="00DA747E">
        <w:tab/>
      </w:r>
      <w:r w:rsidR="00DA747E">
        <w:tab/>
      </w:r>
      <w:r w:rsidR="00DA747E">
        <w:tab/>
      </w:r>
      <w:r w:rsidR="00DA747E">
        <w:tab/>
      </w:r>
      <w:r w:rsidR="00DA747E">
        <w:tab/>
      </w:r>
      <w:r w:rsidR="00DA747E">
        <w:tab/>
      </w:r>
      <w:r w:rsidR="00DA747E">
        <w:tab/>
      </w:r>
      <w:r w:rsidR="00DA747E">
        <w:tab/>
        <w:t>Name: ___________________________</w:t>
      </w:r>
    </w:p>
    <w:p w14:paraId="33D39097" w14:textId="411B4EA7" w:rsidR="00DA747E" w:rsidRDefault="00984BF2">
      <w:r>
        <w:t>Rock Dating – Relative Dating</w:t>
      </w:r>
    </w:p>
    <w:p w14:paraId="48EB50B6" w14:textId="77777777" w:rsidR="00DA747E" w:rsidRDefault="00DA747E"/>
    <w:p w14:paraId="06843DAC" w14:textId="77777777" w:rsidR="00DA747E" w:rsidRDefault="00DA747E">
      <w:r>
        <w:rPr>
          <w:noProof/>
        </w:rPr>
        <w:drawing>
          <wp:inline distT="0" distB="0" distL="0" distR="0" wp14:anchorId="18497DBF" wp14:editId="5669C275">
            <wp:extent cx="6455018" cy="290268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4555" cy="290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EA403" w14:textId="77777777" w:rsidR="00DA747E" w:rsidRDefault="00DA747E" w:rsidP="00DA747E">
      <w:pPr>
        <w:jc w:val="center"/>
      </w:pPr>
    </w:p>
    <w:p w14:paraId="7026C73A" w14:textId="77777777" w:rsidR="00DA747E" w:rsidRDefault="00DA747E" w:rsidP="00DA747E">
      <w:pPr>
        <w:jc w:val="center"/>
      </w:pPr>
      <w:r>
        <w:t>Practice #1.  Rank the rocks in the diagram from oldest to youngest.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2"/>
        <w:gridCol w:w="1702"/>
        <w:gridCol w:w="1702"/>
        <w:gridCol w:w="1702"/>
      </w:tblGrid>
      <w:tr w:rsidR="00DA747E" w14:paraId="4FA4FD51" w14:textId="77777777" w:rsidTr="00C96AB4">
        <w:tc>
          <w:tcPr>
            <w:tcW w:w="10440" w:type="dxa"/>
            <w:gridSpan w:val="6"/>
          </w:tcPr>
          <w:p w14:paraId="1AB5E87F" w14:textId="77777777" w:rsidR="00DA747E" w:rsidRDefault="00DA747E" w:rsidP="00DA747E">
            <w:r>
              <w:t>Oldest                                                                                                                                                                             Youngest</w:t>
            </w:r>
          </w:p>
        </w:tc>
      </w:tr>
      <w:tr w:rsidR="00DA747E" w14:paraId="20F22EBF" w14:textId="77777777" w:rsidTr="00DA747E">
        <w:trPr>
          <w:trHeight w:val="638"/>
        </w:trPr>
        <w:tc>
          <w:tcPr>
            <w:tcW w:w="1740" w:type="dxa"/>
          </w:tcPr>
          <w:p w14:paraId="0796FA93" w14:textId="77777777" w:rsidR="00DA747E" w:rsidRDefault="00DA747E" w:rsidP="00DA747E">
            <w:pPr>
              <w:jc w:val="center"/>
            </w:pPr>
          </w:p>
        </w:tc>
        <w:tc>
          <w:tcPr>
            <w:tcW w:w="1740" w:type="dxa"/>
          </w:tcPr>
          <w:p w14:paraId="46178D54" w14:textId="77777777" w:rsidR="00DA747E" w:rsidRDefault="00DA747E" w:rsidP="00DA747E">
            <w:pPr>
              <w:jc w:val="center"/>
            </w:pPr>
          </w:p>
        </w:tc>
        <w:tc>
          <w:tcPr>
            <w:tcW w:w="1740" w:type="dxa"/>
          </w:tcPr>
          <w:p w14:paraId="1095A4A3" w14:textId="77777777" w:rsidR="00DA747E" w:rsidRDefault="00DA747E" w:rsidP="00DA747E">
            <w:pPr>
              <w:jc w:val="center"/>
            </w:pPr>
          </w:p>
        </w:tc>
        <w:tc>
          <w:tcPr>
            <w:tcW w:w="1740" w:type="dxa"/>
          </w:tcPr>
          <w:p w14:paraId="57D9C1E0" w14:textId="77777777" w:rsidR="00DA747E" w:rsidRDefault="00DA747E" w:rsidP="00DA747E">
            <w:pPr>
              <w:jc w:val="center"/>
            </w:pPr>
          </w:p>
        </w:tc>
        <w:tc>
          <w:tcPr>
            <w:tcW w:w="1740" w:type="dxa"/>
          </w:tcPr>
          <w:p w14:paraId="57EFA536" w14:textId="77777777" w:rsidR="00DA747E" w:rsidRDefault="00DA747E" w:rsidP="00DA747E">
            <w:pPr>
              <w:jc w:val="center"/>
            </w:pPr>
          </w:p>
        </w:tc>
        <w:tc>
          <w:tcPr>
            <w:tcW w:w="1740" w:type="dxa"/>
          </w:tcPr>
          <w:p w14:paraId="1FA1E59B" w14:textId="77777777" w:rsidR="00DA747E" w:rsidRDefault="00DA747E" w:rsidP="00DA747E">
            <w:pPr>
              <w:jc w:val="center"/>
            </w:pPr>
          </w:p>
        </w:tc>
      </w:tr>
    </w:tbl>
    <w:p w14:paraId="05F81B26" w14:textId="77777777" w:rsidR="00DA747E" w:rsidRDefault="00DA747E" w:rsidP="00DA747E">
      <w:pPr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255D394" wp14:editId="21A29CC6">
            <wp:simplePos x="0" y="0"/>
            <wp:positionH relativeFrom="column">
              <wp:posOffset>1028065</wp:posOffset>
            </wp:positionH>
            <wp:positionV relativeFrom="paragraph">
              <wp:posOffset>184150</wp:posOffset>
            </wp:positionV>
            <wp:extent cx="4401820" cy="2703195"/>
            <wp:effectExtent l="0" t="0" r="0" b="1905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tive d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A363867" w14:textId="77777777" w:rsidR="00DA747E" w:rsidRDefault="00DA747E"/>
    <w:p w14:paraId="2D1E98B7" w14:textId="77777777" w:rsidR="00B372D1" w:rsidRDefault="00B372D1" w:rsidP="00B372D1">
      <w:pPr>
        <w:jc w:val="center"/>
      </w:pPr>
      <w:r>
        <w:t>Practice #2.  Rank the rocks in the diagram from oldest to youngest.</w:t>
      </w:r>
    </w:p>
    <w:p w14:paraId="09D58165" w14:textId="77777777" w:rsidR="00DA747E" w:rsidRDefault="00DA747E" w:rsidP="00B372D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"/>
        <w:gridCol w:w="1022"/>
        <w:gridCol w:w="1022"/>
        <w:gridCol w:w="1022"/>
        <w:gridCol w:w="1021"/>
        <w:gridCol w:w="1021"/>
        <w:gridCol w:w="1021"/>
        <w:gridCol w:w="1021"/>
        <w:gridCol w:w="1021"/>
        <w:gridCol w:w="1021"/>
      </w:tblGrid>
      <w:tr w:rsidR="00B372D1" w14:paraId="2F2C3AC6" w14:textId="77777777" w:rsidTr="00A91E02">
        <w:tc>
          <w:tcPr>
            <w:tcW w:w="10440" w:type="dxa"/>
            <w:gridSpan w:val="10"/>
          </w:tcPr>
          <w:p w14:paraId="5ED1BC28" w14:textId="77777777" w:rsidR="00B372D1" w:rsidRDefault="00B372D1" w:rsidP="00A91E02">
            <w:pPr>
              <w:rPr>
                <w:noProof/>
              </w:rPr>
            </w:pPr>
            <w:r>
              <w:rPr>
                <w:noProof/>
              </w:rPr>
              <w:t>Oldest                                                                                                                                                                               Newest</w:t>
            </w:r>
          </w:p>
        </w:tc>
      </w:tr>
      <w:tr w:rsidR="00B372D1" w14:paraId="7371FBE3" w14:textId="77777777" w:rsidTr="00A91E02">
        <w:trPr>
          <w:trHeight w:val="431"/>
        </w:trPr>
        <w:tc>
          <w:tcPr>
            <w:tcW w:w="1044" w:type="dxa"/>
          </w:tcPr>
          <w:p w14:paraId="4ED79B84" w14:textId="77777777" w:rsidR="00B372D1" w:rsidRDefault="00B372D1" w:rsidP="00A91E02">
            <w:pPr>
              <w:rPr>
                <w:noProof/>
              </w:rPr>
            </w:pPr>
          </w:p>
        </w:tc>
        <w:tc>
          <w:tcPr>
            <w:tcW w:w="1044" w:type="dxa"/>
          </w:tcPr>
          <w:p w14:paraId="4075EBC6" w14:textId="77777777" w:rsidR="00B372D1" w:rsidRDefault="00B372D1" w:rsidP="00A91E02">
            <w:pPr>
              <w:rPr>
                <w:noProof/>
              </w:rPr>
            </w:pPr>
          </w:p>
        </w:tc>
        <w:tc>
          <w:tcPr>
            <w:tcW w:w="1044" w:type="dxa"/>
          </w:tcPr>
          <w:p w14:paraId="06E2D616" w14:textId="77777777" w:rsidR="00B372D1" w:rsidRDefault="00B372D1" w:rsidP="00A91E02">
            <w:pPr>
              <w:rPr>
                <w:noProof/>
              </w:rPr>
            </w:pPr>
          </w:p>
        </w:tc>
        <w:tc>
          <w:tcPr>
            <w:tcW w:w="1044" w:type="dxa"/>
          </w:tcPr>
          <w:p w14:paraId="473BC496" w14:textId="77777777" w:rsidR="00B372D1" w:rsidRDefault="00B372D1" w:rsidP="00A91E02">
            <w:pPr>
              <w:rPr>
                <w:noProof/>
              </w:rPr>
            </w:pPr>
          </w:p>
        </w:tc>
        <w:tc>
          <w:tcPr>
            <w:tcW w:w="1044" w:type="dxa"/>
          </w:tcPr>
          <w:p w14:paraId="5AF189FA" w14:textId="77777777" w:rsidR="00B372D1" w:rsidRDefault="00B372D1" w:rsidP="00A91E02">
            <w:pPr>
              <w:rPr>
                <w:noProof/>
              </w:rPr>
            </w:pPr>
          </w:p>
        </w:tc>
        <w:tc>
          <w:tcPr>
            <w:tcW w:w="1044" w:type="dxa"/>
          </w:tcPr>
          <w:p w14:paraId="7F4733B4" w14:textId="77777777" w:rsidR="00B372D1" w:rsidRDefault="00B372D1" w:rsidP="00A91E02">
            <w:pPr>
              <w:rPr>
                <w:noProof/>
              </w:rPr>
            </w:pPr>
          </w:p>
        </w:tc>
        <w:tc>
          <w:tcPr>
            <w:tcW w:w="1044" w:type="dxa"/>
          </w:tcPr>
          <w:p w14:paraId="69977234" w14:textId="77777777" w:rsidR="00B372D1" w:rsidRDefault="00B372D1" w:rsidP="00A91E02">
            <w:pPr>
              <w:rPr>
                <w:noProof/>
              </w:rPr>
            </w:pPr>
          </w:p>
        </w:tc>
        <w:tc>
          <w:tcPr>
            <w:tcW w:w="1044" w:type="dxa"/>
          </w:tcPr>
          <w:p w14:paraId="720531CB" w14:textId="77777777" w:rsidR="00B372D1" w:rsidRDefault="00B372D1" w:rsidP="00A91E02">
            <w:pPr>
              <w:rPr>
                <w:noProof/>
              </w:rPr>
            </w:pPr>
          </w:p>
        </w:tc>
        <w:tc>
          <w:tcPr>
            <w:tcW w:w="1044" w:type="dxa"/>
          </w:tcPr>
          <w:p w14:paraId="4C543115" w14:textId="77777777" w:rsidR="00B372D1" w:rsidRDefault="00B372D1" w:rsidP="00A91E02">
            <w:pPr>
              <w:rPr>
                <w:noProof/>
              </w:rPr>
            </w:pPr>
          </w:p>
        </w:tc>
        <w:tc>
          <w:tcPr>
            <w:tcW w:w="1044" w:type="dxa"/>
          </w:tcPr>
          <w:p w14:paraId="54EBC1AD" w14:textId="77777777" w:rsidR="00B372D1" w:rsidRDefault="00B372D1" w:rsidP="00A91E02">
            <w:pPr>
              <w:rPr>
                <w:noProof/>
              </w:rPr>
            </w:pPr>
          </w:p>
        </w:tc>
      </w:tr>
    </w:tbl>
    <w:p w14:paraId="76D91ED6" w14:textId="77777777" w:rsidR="00B372D1" w:rsidRDefault="00B372D1"/>
    <w:p w14:paraId="0280DCD3" w14:textId="77777777" w:rsidR="00B372D1" w:rsidRDefault="00B372D1">
      <w:r>
        <w:rPr>
          <w:noProof/>
        </w:rPr>
        <w:drawing>
          <wp:anchor distT="0" distB="0" distL="114300" distR="114300" simplePos="0" relativeHeight="251661312" behindDoc="0" locked="0" layoutInCell="1" allowOverlap="1" wp14:anchorId="766520C2" wp14:editId="20A6A199">
            <wp:simplePos x="0" y="0"/>
            <wp:positionH relativeFrom="column">
              <wp:posOffset>428625</wp:posOffset>
            </wp:positionH>
            <wp:positionV relativeFrom="paragraph">
              <wp:posOffset>53975</wp:posOffset>
            </wp:positionV>
            <wp:extent cx="5502275" cy="2790825"/>
            <wp:effectExtent l="0" t="0" r="317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ING tes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43F7B" w14:textId="77777777" w:rsidR="00B372D1" w:rsidRDefault="00B372D1"/>
    <w:p w14:paraId="4C240756" w14:textId="77777777" w:rsidR="00B372D1" w:rsidRDefault="00B372D1"/>
    <w:tbl>
      <w:tblPr>
        <w:tblStyle w:val="TableGrid"/>
        <w:tblpPr w:leftFromText="180" w:rightFromText="180" w:vertAnchor="text" w:tblpY="5050"/>
        <w:tblW w:w="0" w:type="auto"/>
        <w:tblLook w:val="04A0" w:firstRow="1" w:lastRow="0" w:firstColumn="1" w:lastColumn="0" w:noHBand="0" w:noVBand="1"/>
      </w:tblPr>
      <w:tblGrid>
        <w:gridCol w:w="930"/>
        <w:gridCol w:w="929"/>
        <w:gridCol w:w="929"/>
        <w:gridCol w:w="929"/>
        <w:gridCol w:w="929"/>
        <w:gridCol w:w="928"/>
        <w:gridCol w:w="928"/>
        <w:gridCol w:w="928"/>
        <w:gridCol w:w="928"/>
        <w:gridCol w:w="928"/>
        <w:gridCol w:w="928"/>
      </w:tblGrid>
      <w:tr w:rsidR="00B372D1" w14:paraId="5DEF5631" w14:textId="77777777" w:rsidTr="00674824">
        <w:tc>
          <w:tcPr>
            <w:tcW w:w="10440" w:type="dxa"/>
            <w:gridSpan w:val="11"/>
          </w:tcPr>
          <w:p w14:paraId="1D3A3AD2" w14:textId="77777777" w:rsidR="00B372D1" w:rsidRDefault="00B372D1" w:rsidP="00B372D1">
            <w:pPr>
              <w:rPr>
                <w:noProof/>
              </w:rPr>
            </w:pPr>
            <w:r>
              <w:rPr>
                <w:noProof/>
              </w:rPr>
              <w:t>Oldest                                                                                                                                                                               Newest</w:t>
            </w:r>
          </w:p>
        </w:tc>
      </w:tr>
      <w:tr w:rsidR="00B372D1" w14:paraId="7E57B646" w14:textId="77777777" w:rsidTr="00B372D1">
        <w:trPr>
          <w:trHeight w:val="431"/>
        </w:trPr>
        <w:tc>
          <w:tcPr>
            <w:tcW w:w="950" w:type="dxa"/>
          </w:tcPr>
          <w:p w14:paraId="41CA6FB7" w14:textId="77777777" w:rsidR="00B372D1" w:rsidRDefault="00B372D1" w:rsidP="00B372D1">
            <w:pPr>
              <w:rPr>
                <w:noProof/>
              </w:rPr>
            </w:pPr>
          </w:p>
        </w:tc>
        <w:tc>
          <w:tcPr>
            <w:tcW w:w="949" w:type="dxa"/>
          </w:tcPr>
          <w:p w14:paraId="0E2C9820" w14:textId="77777777" w:rsidR="00B372D1" w:rsidRDefault="00B372D1" w:rsidP="00B372D1">
            <w:pPr>
              <w:rPr>
                <w:noProof/>
              </w:rPr>
            </w:pPr>
          </w:p>
        </w:tc>
        <w:tc>
          <w:tcPr>
            <w:tcW w:w="949" w:type="dxa"/>
          </w:tcPr>
          <w:p w14:paraId="5FD4B287" w14:textId="77777777" w:rsidR="00B372D1" w:rsidRDefault="00B372D1" w:rsidP="00B372D1">
            <w:pPr>
              <w:rPr>
                <w:noProof/>
              </w:rPr>
            </w:pPr>
          </w:p>
        </w:tc>
        <w:tc>
          <w:tcPr>
            <w:tcW w:w="949" w:type="dxa"/>
          </w:tcPr>
          <w:p w14:paraId="7DD1DA01" w14:textId="77777777" w:rsidR="00B372D1" w:rsidRDefault="00B372D1" w:rsidP="00B372D1">
            <w:pPr>
              <w:rPr>
                <w:noProof/>
              </w:rPr>
            </w:pPr>
          </w:p>
        </w:tc>
        <w:tc>
          <w:tcPr>
            <w:tcW w:w="949" w:type="dxa"/>
          </w:tcPr>
          <w:p w14:paraId="76A546F4" w14:textId="77777777" w:rsidR="00B372D1" w:rsidRDefault="00B372D1" w:rsidP="00B372D1">
            <w:pPr>
              <w:rPr>
                <w:noProof/>
              </w:rPr>
            </w:pPr>
          </w:p>
        </w:tc>
        <w:tc>
          <w:tcPr>
            <w:tcW w:w="949" w:type="dxa"/>
          </w:tcPr>
          <w:p w14:paraId="3DA002BD" w14:textId="77777777" w:rsidR="00B372D1" w:rsidRDefault="00B372D1" w:rsidP="00B372D1">
            <w:pPr>
              <w:rPr>
                <w:noProof/>
              </w:rPr>
            </w:pPr>
          </w:p>
        </w:tc>
        <w:tc>
          <w:tcPr>
            <w:tcW w:w="949" w:type="dxa"/>
          </w:tcPr>
          <w:p w14:paraId="3E95EF7E" w14:textId="77777777" w:rsidR="00B372D1" w:rsidRDefault="00B372D1" w:rsidP="00B372D1">
            <w:pPr>
              <w:rPr>
                <w:noProof/>
              </w:rPr>
            </w:pPr>
          </w:p>
        </w:tc>
        <w:tc>
          <w:tcPr>
            <w:tcW w:w="949" w:type="dxa"/>
          </w:tcPr>
          <w:p w14:paraId="19117EA8" w14:textId="77777777" w:rsidR="00B372D1" w:rsidRDefault="00B372D1" w:rsidP="00B372D1">
            <w:pPr>
              <w:rPr>
                <w:noProof/>
              </w:rPr>
            </w:pPr>
          </w:p>
        </w:tc>
        <w:tc>
          <w:tcPr>
            <w:tcW w:w="949" w:type="dxa"/>
          </w:tcPr>
          <w:p w14:paraId="4F34AA41" w14:textId="77777777" w:rsidR="00B372D1" w:rsidRDefault="00B372D1" w:rsidP="00B372D1">
            <w:pPr>
              <w:rPr>
                <w:noProof/>
              </w:rPr>
            </w:pPr>
          </w:p>
        </w:tc>
        <w:tc>
          <w:tcPr>
            <w:tcW w:w="949" w:type="dxa"/>
          </w:tcPr>
          <w:p w14:paraId="3274546F" w14:textId="77777777" w:rsidR="00B372D1" w:rsidRDefault="00B372D1" w:rsidP="00B372D1">
            <w:pPr>
              <w:rPr>
                <w:noProof/>
              </w:rPr>
            </w:pPr>
          </w:p>
        </w:tc>
        <w:tc>
          <w:tcPr>
            <w:tcW w:w="949" w:type="dxa"/>
          </w:tcPr>
          <w:p w14:paraId="33D7F17A" w14:textId="77777777" w:rsidR="00B372D1" w:rsidRDefault="00B372D1" w:rsidP="00B372D1">
            <w:pPr>
              <w:rPr>
                <w:noProof/>
              </w:rPr>
            </w:pPr>
          </w:p>
        </w:tc>
      </w:tr>
    </w:tbl>
    <w:p w14:paraId="05F89D49" w14:textId="77777777" w:rsidR="00B372D1" w:rsidRDefault="00B372D1"/>
    <w:p w14:paraId="2DB6A4C1" w14:textId="77777777" w:rsidR="00B372D1" w:rsidRDefault="00B372D1"/>
    <w:p w14:paraId="52DB5289" w14:textId="77777777" w:rsidR="00B372D1" w:rsidRDefault="00B372D1"/>
    <w:p w14:paraId="42FA241E" w14:textId="77777777" w:rsidR="00B372D1" w:rsidRDefault="00B372D1"/>
    <w:p w14:paraId="11485E48" w14:textId="77777777" w:rsidR="00B372D1" w:rsidRDefault="00B372D1"/>
    <w:p w14:paraId="2055994B" w14:textId="77777777" w:rsidR="00B372D1" w:rsidRDefault="00B372D1"/>
    <w:p w14:paraId="0EE6A160" w14:textId="77777777" w:rsidR="00B372D1" w:rsidRDefault="00B372D1"/>
    <w:p w14:paraId="40C98C28" w14:textId="77777777" w:rsidR="00B372D1" w:rsidRDefault="00B372D1"/>
    <w:p w14:paraId="0F12C1C9" w14:textId="77777777" w:rsidR="00B372D1" w:rsidRDefault="00B372D1"/>
    <w:p w14:paraId="5DA0FB08" w14:textId="77777777" w:rsidR="00B372D1" w:rsidRDefault="00B372D1"/>
    <w:p w14:paraId="03CB58E5" w14:textId="77777777" w:rsidR="00B372D1" w:rsidRDefault="00B372D1"/>
    <w:p w14:paraId="2B1E0DC1" w14:textId="77777777" w:rsidR="00B372D1" w:rsidRDefault="00B372D1"/>
    <w:p w14:paraId="3B02604F" w14:textId="77777777" w:rsidR="00B372D1" w:rsidRDefault="00B372D1"/>
    <w:p w14:paraId="65357D34" w14:textId="77777777" w:rsidR="00B372D1" w:rsidRDefault="00B372D1"/>
    <w:p w14:paraId="5011312C" w14:textId="77777777" w:rsidR="00B372D1" w:rsidRDefault="00B372D1"/>
    <w:p w14:paraId="3E98336F" w14:textId="77777777" w:rsidR="00B372D1" w:rsidRDefault="00B372D1"/>
    <w:p w14:paraId="6FFA09FB" w14:textId="77777777" w:rsidR="00B372D1" w:rsidRDefault="00B372D1" w:rsidP="00B372D1">
      <w:pPr>
        <w:jc w:val="center"/>
      </w:pPr>
    </w:p>
    <w:p w14:paraId="665DC829" w14:textId="77777777" w:rsidR="00B372D1" w:rsidRDefault="00B372D1" w:rsidP="00B372D1">
      <w:pPr>
        <w:jc w:val="center"/>
      </w:pPr>
      <w:r>
        <w:t>Practice #3.  Rank the rocks in the diagram from oldest to youngest.</w:t>
      </w:r>
    </w:p>
    <w:p w14:paraId="36D4AEFA" w14:textId="77777777" w:rsidR="00DA747E" w:rsidRDefault="00B372D1">
      <w:r>
        <w:rPr>
          <w:noProof/>
        </w:rPr>
        <w:drawing>
          <wp:anchor distT="0" distB="0" distL="114300" distR="114300" simplePos="0" relativeHeight="251663360" behindDoc="0" locked="0" layoutInCell="1" allowOverlap="1" wp14:anchorId="33922C72" wp14:editId="09BFDE4B">
            <wp:simplePos x="0" y="0"/>
            <wp:positionH relativeFrom="column">
              <wp:posOffset>427990</wp:posOffset>
            </wp:positionH>
            <wp:positionV relativeFrom="paragraph">
              <wp:posOffset>860425</wp:posOffset>
            </wp:positionV>
            <wp:extent cx="5800725" cy="2944495"/>
            <wp:effectExtent l="0" t="0" r="952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 dating test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747E" w:rsidSect="00DA747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E4866"/>
    <w:multiLevelType w:val="hybridMultilevel"/>
    <w:tmpl w:val="723A8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7E"/>
    <w:rsid w:val="007E29DB"/>
    <w:rsid w:val="00872B51"/>
    <w:rsid w:val="00984BF2"/>
    <w:rsid w:val="00B372D1"/>
    <w:rsid w:val="00B51E89"/>
    <w:rsid w:val="00D30369"/>
    <w:rsid w:val="00D411C6"/>
    <w:rsid w:val="00DA747E"/>
    <w:rsid w:val="00DF1456"/>
    <w:rsid w:val="00DF7892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B0D2"/>
  <w15:docId w15:val="{2EF1BD06-BCDD-4086-8B7E-2D39FAF8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2</cp:revision>
  <dcterms:created xsi:type="dcterms:W3CDTF">2020-12-07T17:29:00Z</dcterms:created>
  <dcterms:modified xsi:type="dcterms:W3CDTF">2020-12-07T17:29:00Z</dcterms:modified>
</cp:coreProperties>
</file>